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FB" w:rsidRDefault="00A92EFB" w:rsidP="00A334C3">
      <w:pPr>
        <w:tabs>
          <w:tab w:val="left" w:pos="3686"/>
        </w:tabs>
        <w:ind w:left="142" w:right="-96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91133" w:rsidTr="00191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33" w:rsidRDefault="00191133" w:rsidP="00A334C3">
            <w:pPr>
              <w:ind w:left="142"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133" w:rsidRDefault="00191133" w:rsidP="00A334C3">
            <w:pPr>
              <w:ind w:left="142"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A33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191133" w:rsidRDefault="00191133" w:rsidP="00A334C3">
            <w:pPr>
              <w:ind w:left="142" w:right="-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1133" w:rsidRDefault="00191133" w:rsidP="00A334C3">
      <w:pPr>
        <w:tabs>
          <w:tab w:val="left" w:pos="3686"/>
        </w:tabs>
        <w:ind w:left="142"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133" w:rsidRDefault="00191133" w:rsidP="00A334C3">
      <w:pPr>
        <w:tabs>
          <w:tab w:val="left" w:pos="3686"/>
        </w:tabs>
        <w:ind w:left="142" w:right="-96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</w:p>
    <w:p w:rsidR="00191133" w:rsidRDefault="00191133" w:rsidP="00A334C3">
      <w:pPr>
        <w:tabs>
          <w:tab w:val="left" w:pos="3686"/>
        </w:tabs>
        <w:ind w:left="142" w:right="-96"/>
        <w:jc w:val="both"/>
        <w:rPr>
          <w:rStyle w:val="Forte"/>
          <w:sz w:val="24"/>
          <w:szCs w:val="24"/>
        </w:rPr>
      </w:pPr>
    </w:p>
    <w:p w:rsidR="00A334C3" w:rsidRPr="00A334C3" w:rsidRDefault="00A334C3" w:rsidP="00A334C3">
      <w:pPr>
        <w:ind w:left="142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334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LIXEIRAS AO LONGO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A334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CICLOVIA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A334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DAS AVENIDAS MINAS GERAIS, AMAPÁ E MARANHÃO.</w:t>
      </w:r>
    </w:p>
    <w:p w:rsidR="00A334C3" w:rsidRPr="00A334C3" w:rsidRDefault="00A334C3" w:rsidP="00A334C3">
      <w:pPr>
        <w:ind w:left="142" w:right="-96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191133" w:rsidRDefault="00191133" w:rsidP="00A334C3">
      <w:pPr>
        <w:pStyle w:val="Corpodetexto"/>
        <w:ind w:left="142" w:right="-96"/>
        <w:jc w:val="both"/>
        <w:rPr>
          <w:rFonts w:eastAsia="Batang"/>
          <w:b/>
          <w:szCs w:val="24"/>
        </w:rPr>
      </w:pPr>
    </w:p>
    <w:p w:rsidR="00A334C3" w:rsidRPr="00A334C3" w:rsidRDefault="00191133" w:rsidP="00A334C3">
      <w:pPr>
        <w:pStyle w:val="Corpodetexto"/>
        <w:ind w:left="142" w:right="-96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 xml:space="preserve">Solicito à Mesa, ouvido o soberano Plenário, com fulcro no que dispõe o art. 122 do Regimento Interno desta Casa, que seja encaminhada ao Sr. Prefeito a presente INDICAÇÃO, </w:t>
      </w:r>
      <w:r w:rsidRPr="00A334C3">
        <w:rPr>
          <w:szCs w:val="24"/>
          <w:u w:val="single"/>
        </w:rPr>
        <w:t xml:space="preserve">versando sobre </w:t>
      </w:r>
      <w:r w:rsidR="00A334C3" w:rsidRPr="00A334C3">
        <w:rPr>
          <w:szCs w:val="24"/>
          <w:u w:val="single"/>
          <w:lang w:eastAsia="pt-BR"/>
        </w:rPr>
        <w:t>a instalação de lixeiras ao longo da</w:t>
      </w:r>
      <w:r w:rsidR="00A334C3">
        <w:rPr>
          <w:szCs w:val="24"/>
          <w:u w:val="single"/>
          <w:lang w:eastAsia="pt-BR"/>
        </w:rPr>
        <w:t>s</w:t>
      </w:r>
      <w:r w:rsidR="00A334C3" w:rsidRPr="00A334C3">
        <w:rPr>
          <w:szCs w:val="24"/>
          <w:u w:val="single"/>
          <w:lang w:eastAsia="pt-BR"/>
        </w:rPr>
        <w:t xml:space="preserve"> ciclovia</w:t>
      </w:r>
      <w:r w:rsidR="00A334C3">
        <w:rPr>
          <w:szCs w:val="24"/>
          <w:u w:val="single"/>
          <w:lang w:eastAsia="pt-BR"/>
        </w:rPr>
        <w:t>s</w:t>
      </w:r>
      <w:r w:rsidR="00A334C3" w:rsidRPr="00A334C3">
        <w:rPr>
          <w:szCs w:val="24"/>
          <w:u w:val="single"/>
          <w:lang w:eastAsia="pt-BR"/>
        </w:rPr>
        <w:t xml:space="preserve"> das Avenidas Minas Gerais, Amapá e Maranhão.</w:t>
      </w:r>
    </w:p>
    <w:p w:rsidR="00A334C3" w:rsidRDefault="00A334C3" w:rsidP="00A334C3">
      <w:pPr>
        <w:pStyle w:val="Corpodetexto"/>
        <w:ind w:left="142" w:right="-96"/>
        <w:jc w:val="both"/>
        <w:rPr>
          <w:b/>
          <w:szCs w:val="24"/>
        </w:rPr>
      </w:pPr>
    </w:p>
    <w:p w:rsidR="00A334C3" w:rsidRDefault="00A334C3" w:rsidP="00A334C3">
      <w:pPr>
        <w:pStyle w:val="Corpodetexto"/>
        <w:ind w:left="142" w:right="-96"/>
        <w:jc w:val="both"/>
        <w:rPr>
          <w:b/>
          <w:szCs w:val="24"/>
        </w:rPr>
      </w:pPr>
    </w:p>
    <w:p w:rsidR="00191133" w:rsidRDefault="00191133" w:rsidP="00A334C3">
      <w:pPr>
        <w:pStyle w:val="Corpodetexto"/>
        <w:ind w:left="142" w:right="-96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u w:val="single"/>
        </w:rPr>
        <w:t>JUSTIFICATIVA</w:t>
      </w:r>
    </w:p>
    <w:p w:rsidR="00191133" w:rsidRDefault="00191133" w:rsidP="00A334C3">
      <w:pPr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A334C3" w:rsidRDefault="00A334C3" w:rsidP="00A334C3">
      <w:pPr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91133" w:rsidRDefault="00191133" w:rsidP="00A334C3">
      <w:pPr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  <w:t>Considerando</w:t>
      </w:r>
      <w:r w:rsidR="00A334C3" w:rsidRPr="00A334C3">
        <w:rPr>
          <w:rFonts w:ascii="Times New Roman" w:hAnsi="Times New Roman" w:cs="Times New Roman"/>
          <w:sz w:val="24"/>
          <w:szCs w:val="24"/>
        </w:rPr>
        <w:t xml:space="preserve"> que essas ciclovias ainda não contam com esse importante mobiliário urbano, essencial para que </w:t>
      </w:r>
      <w:r w:rsidR="00A334C3" w:rsidRPr="00A334C3">
        <w:rPr>
          <w:rFonts w:ascii="Times New Roman" w:hAnsi="Times New Roman" w:cs="Times New Roman"/>
          <w:sz w:val="24"/>
          <w:szCs w:val="24"/>
          <w:shd w:val="clear" w:color="auto" w:fill="FFFFFF"/>
        </w:rPr>
        <w:t>os usuários possam realizar facilmente o descarte adequado de seus resíduo</w:t>
      </w:r>
      <w:r w:rsidR="00A334C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334C3" w:rsidRPr="00A334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334C3" w:rsidRPr="00A334C3">
        <w:rPr>
          <w:rFonts w:ascii="Times New Roman" w:hAnsi="Times New Roman" w:cs="Times New Roman"/>
          <w:sz w:val="24"/>
          <w:szCs w:val="24"/>
        </w:rPr>
        <w:t xml:space="preserve"> e serão de grande utilidade para manutenção da l</w:t>
      </w:r>
      <w:r w:rsidRPr="00A334C3">
        <w:rPr>
          <w:rFonts w:ascii="Times New Roman" w:hAnsi="Times New Roman" w:cs="Times New Roman"/>
          <w:sz w:val="24"/>
          <w:szCs w:val="24"/>
        </w:rPr>
        <w:t>impeza d</w:t>
      </w:r>
      <w:r w:rsidR="00A334C3" w:rsidRPr="00A334C3">
        <w:rPr>
          <w:rFonts w:ascii="Times New Roman" w:hAnsi="Times New Roman" w:cs="Times New Roman"/>
          <w:sz w:val="24"/>
          <w:szCs w:val="24"/>
        </w:rPr>
        <w:t>ess</w:t>
      </w:r>
      <w:r w:rsidR="00A334C3">
        <w:rPr>
          <w:rFonts w:ascii="Times New Roman" w:hAnsi="Times New Roman" w:cs="Times New Roman"/>
          <w:sz w:val="24"/>
          <w:szCs w:val="24"/>
        </w:rPr>
        <w:t>es espaços,</w:t>
      </w:r>
      <w:r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evita</w:t>
      </w:r>
      <w:r w:rsidR="00A334C3"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34C3"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dispersão de lixo, </w:t>
      </w:r>
      <w:r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proliferação de animais transmissores de doenças e o entupimento de bueiros</w:t>
      </w:r>
      <w:r w:rsidR="00A334C3"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além de</w:t>
      </w:r>
      <w:r w:rsidR="00A334C3" w:rsidRPr="00A334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melhorar o aspecto urbanístico</w:t>
      </w:r>
      <w:r w:rsidRPr="00A334C3">
        <w:rPr>
          <w:rFonts w:ascii="Times New Roman" w:hAnsi="Times New Roman" w:cs="Times New Roman"/>
          <w:sz w:val="24"/>
          <w:szCs w:val="24"/>
        </w:rPr>
        <w:t>.</w:t>
      </w:r>
    </w:p>
    <w:p w:rsidR="00A334C3" w:rsidRDefault="00A334C3" w:rsidP="00A334C3">
      <w:pPr>
        <w:tabs>
          <w:tab w:val="left" w:pos="3686"/>
        </w:tabs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334C3" w:rsidRPr="00A334C3" w:rsidRDefault="00A334C3" w:rsidP="00A334C3">
      <w:pPr>
        <w:tabs>
          <w:tab w:val="left" w:pos="3686"/>
        </w:tabs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334C3" w:rsidRPr="00A334C3" w:rsidRDefault="00A334C3" w:rsidP="00A334C3">
      <w:pPr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  <w:t>Sala de Sessões da Câmara Municipal, em 27 de junho de 2022.</w:t>
      </w:r>
    </w:p>
    <w:p w:rsidR="00191133" w:rsidRPr="00A334C3" w:rsidRDefault="00191133" w:rsidP="00A334C3">
      <w:pPr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</w:p>
    <w:p w:rsidR="00191133" w:rsidRPr="00A334C3" w:rsidRDefault="00191133" w:rsidP="00A334C3">
      <w:pPr>
        <w:ind w:left="142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92EFB" w:rsidRDefault="00A92EFB" w:rsidP="00A334C3">
      <w:pPr>
        <w:tabs>
          <w:tab w:val="left" w:pos="1260"/>
        </w:tabs>
        <w:ind w:left="142"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C3" w:rsidRPr="00A334C3" w:rsidRDefault="00A334C3" w:rsidP="00A334C3">
      <w:pPr>
        <w:tabs>
          <w:tab w:val="left" w:pos="1260"/>
        </w:tabs>
        <w:ind w:left="142"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EFB" w:rsidRPr="00A334C3" w:rsidRDefault="00A92EFB" w:rsidP="00A334C3">
      <w:pPr>
        <w:tabs>
          <w:tab w:val="left" w:pos="1260"/>
        </w:tabs>
        <w:ind w:left="142" w:right="-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A334C3" w:rsidRDefault="00A334C3" w:rsidP="00A334C3">
      <w:pPr>
        <w:ind w:left="142" w:right="-96"/>
        <w:rPr>
          <w:b/>
        </w:rPr>
      </w:pP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sz w:val="24"/>
          <w:szCs w:val="24"/>
        </w:rPr>
        <w:tab/>
      </w:r>
      <w:r w:rsidRPr="00A334C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4C3">
        <w:rPr>
          <w:rFonts w:ascii="Times New Roman" w:hAnsi="Times New Roman" w:cs="Times New Roman"/>
          <w:b/>
          <w:sz w:val="24"/>
          <w:szCs w:val="24"/>
        </w:rPr>
        <w:t xml:space="preserve">   VER. MARCIO NASCIMENTO</w:t>
      </w:r>
    </w:p>
    <w:sectPr w:rsidR="008F5820" w:rsidRPr="00A334C3" w:rsidSect="00FA0572">
      <w:headerReference w:type="default" r:id="rId6"/>
      <w:footerReference w:type="default" r:id="rId7"/>
      <w:pgSz w:w="11907" w:h="16840" w:code="9"/>
      <w:pgMar w:top="194" w:right="1134" w:bottom="567" w:left="1797" w:header="680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E32" w:rsidRDefault="00211E32">
      <w:r>
        <w:separator/>
      </w:r>
    </w:p>
  </w:endnote>
  <w:endnote w:type="continuationSeparator" w:id="0">
    <w:p w:rsidR="00211E32" w:rsidRDefault="0021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5F5194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Geral da Câmara em ____/____/202</w:t>
    </w:r>
    <w:r w:rsidR="00A334C3">
      <w:rPr>
        <w:rFonts w:ascii="Times New Roman" w:hAnsi="Times New Roman"/>
      </w:rPr>
      <w:t>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5F5194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5F5194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</w:t>
    </w:r>
    <w:r w:rsidR="00A334C3">
      <w:rPr>
        <w:rFonts w:ascii="Times New Roman" w:hAnsi="Times New Roman"/>
      </w:rPr>
      <w:t>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5F5194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5F5194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</w:t>
    </w:r>
    <w:r w:rsidR="00A334C3">
      <w:rPr>
        <w:rFonts w:ascii="Times New Roman" w:hAnsi="Times New Roman"/>
      </w:rPr>
      <w:t xml:space="preserve">   </w:t>
    </w:r>
    <w:r>
      <w:rPr>
        <w:rFonts w:ascii="Times New Roman" w:hAnsi="Times New Roman"/>
      </w:rPr>
      <w:t xml:space="preserve">  Ver. </w:t>
    </w:r>
    <w:r w:rsidR="00A334C3">
      <w:rPr>
        <w:rFonts w:ascii="Times New Roman" w:hAnsi="Times New Roman"/>
      </w:rPr>
      <w:t>Willian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E32" w:rsidRDefault="00211E32">
      <w:r>
        <w:separator/>
      </w:r>
    </w:p>
  </w:footnote>
  <w:footnote w:type="continuationSeparator" w:id="0">
    <w:p w:rsidR="00211E32" w:rsidRDefault="00211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5F5194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65BC"/>
    <w:rsid w:val="000530CC"/>
    <w:rsid w:val="00056AEB"/>
    <w:rsid w:val="0008755F"/>
    <w:rsid w:val="0009146C"/>
    <w:rsid w:val="000949CF"/>
    <w:rsid w:val="0009763B"/>
    <w:rsid w:val="000A30C2"/>
    <w:rsid w:val="000A7C8A"/>
    <w:rsid w:val="000C2C61"/>
    <w:rsid w:val="000C6F7A"/>
    <w:rsid w:val="000D2785"/>
    <w:rsid w:val="000F668E"/>
    <w:rsid w:val="00125E6F"/>
    <w:rsid w:val="0016785F"/>
    <w:rsid w:val="00191133"/>
    <w:rsid w:val="001915A3"/>
    <w:rsid w:val="00197283"/>
    <w:rsid w:val="001F6DA3"/>
    <w:rsid w:val="00204B07"/>
    <w:rsid w:val="00211E32"/>
    <w:rsid w:val="00217F62"/>
    <w:rsid w:val="00220CEA"/>
    <w:rsid w:val="002234FA"/>
    <w:rsid w:val="002310B6"/>
    <w:rsid w:val="00252B93"/>
    <w:rsid w:val="00270397"/>
    <w:rsid w:val="00277C1E"/>
    <w:rsid w:val="00293066"/>
    <w:rsid w:val="00293DE5"/>
    <w:rsid w:val="002C378E"/>
    <w:rsid w:val="002F1912"/>
    <w:rsid w:val="00330D79"/>
    <w:rsid w:val="0035610C"/>
    <w:rsid w:val="003725A0"/>
    <w:rsid w:val="0038788B"/>
    <w:rsid w:val="003B287F"/>
    <w:rsid w:val="003C3AA7"/>
    <w:rsid w:val="003D3AA8"/>
    <w:rsid w:val="003E3198"/>
    <w:rsid w:val="00413AA4"/>
    <w:rsid w:val="004277ED"/>
    <w:rsid w:val="0045085C"/>
    <w:rsid w:val="00453B69"/>
    <w:rsid w:val="00463FC2"/>
    <w:rsid w:val="00464016"/>
    <w:rsid w:val="004864E4"/>
    <w:rsid w:val="004A4DD2"/>
    <w:rsid w:val="004A6024"/>
    <w:rsid w:val="004B7018"/>
    <w:rsid w:val="004C2D98"/>
    <w:rsid w:val="004C3653"/>
    <w:rsid w:val="004C38F3"/>
    <w:rsid w:val="004E110D"/>
    <w:rsid w:val="004E1B79"/>
    <w:rsid w:val="004F28FD"/>
    <w:rsid w:val="00510E0A"/>
    <w:rsid w:val="0059159D"/>
    <w:rsid w:val="005C1498"/>
    <w:rsid w:val="005F5194"/>
    <w:rsid w:val="006009BA"/>
    <w:rsid w:val="006272E1"/>
    <w:rsid w:val="00661507"/>
    <w:rsid w:val="006710A8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2B07"/>
    <w:rsid w:val="007661D0"/>
    <w:rsid w:val="00771943"/>
    <w:rsid w:val="007B1953"/>
    <w:rsid w:val="007B1C97"/>
    <w:rsid w:val="007D526E"/>
    <w:rsid w:val="007D5767"/>
    <w:rsid w:val="008033FC"/>
    <w:rsid w:val="00803B91"/>
    <w:rsid w:val="00804433"/>
    <w:rsid w:val="008407B1"/>
    <w:rsid w:val="00866813"/>
    <w:rsid w:val="00883D65"/>
    <w:rsid w:val="0089242C"/>
    <w:rsid w:val="00895AB1"/>
    <w:rsid w:val="008A230A"/>
    <w:rsid w:val="008A734A"/>
    <w:rsid w:val="008B1F5C"/>
    <w:rsid w:val="008B5D2C"/>
    <w:rsid w:val="008F5820"/>
    <w:rsid w:val="00915D27"/>
    <w:rsid w:val="00922075"/>
    <w:rsid w:val="009349D3"/>
    <w:rsid w:val="00936B9B"/>
    <w:rsid w:val="00960DEC"/>
    <w:rsid w:val="00994240"/>
    <w:rsid w:val="009A3451"/>
    <w:rsid w:val="009A55C5"/>
    <w:rsid w:val="009B2CFC"/>
    <w:rsid w:val="009B4FA7"/>
    <w:rsid w:val="00A018F9"/>
    <w:rsid w:val="00A334C3"/>
    <w:rsid w:val="00A55864"/>
    <w:rsid w:val="00A67694"/>
    <w:rsid w:val="00A85319"/>
    <w:rsid w:val="00A87081"/>
    <w:rsid w:val="00A906D8"/>
    <w:rsid w:val="00A92EFB"/>
    <w:rsid w:val="00A94323"/>
    <w:rsid w:val="00AA2516"/>
    <w:rsid w:val="00AB5A74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508B"/>
    <w:rsid w:val="00B943B8"/>
    <w:rsid w:val="00BB18D3"/>
    <w:rsid w:val="00BB4D0C"/>
    <w:rsid w:val="00BB662E"/>
    <w:rsid w:val="00BC2619"/>
    <w:rsid w:val="00BF18A5"/>
    <w:rsid w:val="00C2534C"/>
    <w:rsid w:val="00C31E4B"/>
    <w:rsid w:val="00C37A5D"/>
    <w:rsid w:val="00C92142"/>
    <w:rsid w:val="00CB1108"/>
    <w:rsid w:val="00CC0DDF"/>
    <w:rsid w:val="00CD5872"/>
    <w:rsid w:val="00D07397"/>
    <w:rsid w:val="00D1446A"/>
    <w:rsid w:val="00D26D7F"/>
    <w:rsid w:val="00D31F48"/>
    <w:rsid w:val="00D5048A"/>
    <w:rsid w:val="00D95392"/>
    <w:rsid w:val="00DA04F2"/>
    <w:rsid w:val="00DB235C"/>
    <w:rsid w:val="00DB5923"/>
    <w:rsid w:val="00DD5D2A"/>
    <w:rsid w:val="00DE598C"/>
    <w:rsid w:val="00DF170F"/>
    <w:rsid w:val="00E17095"/>
    <w:rsid w:val="00E24D21"/>
    <w:rsid w:val="00E6333B"/>
    <w:rsid w:val="00E63A29"/>
    <w:rsid w:val="00E84118"/>
    <w:rsid w:val="00EA3F64"/>
    <w:rsid w:val="00EB35C3"/>
    <w:rsid w:val="00EC380E"/>
    <w:rsid w:val="00EF2281"/>
    <w:rsid w:val="00EF27AD"/>
    <w:rsid w:val="00F00D02"/>
    <w:rsid w:val="00F03748"/>
    <w:rsid w:val="00F071AE"/>
    <w:rsid w:val="00F11064"/>
    <w:rsid w:val="00F132E6"/>
    <w:rsid w:val="00F15E28"/>
    <w:rsid w:val="00F17062"/>
    <w:rsid w:val="00F31F2E"/>
    <w:rsid w:val="00F472CE"/>
    <w:rsid w:val="00F70485"/>
    <w:rsid w:val="00FA0572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679B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32</cp:revision>
  <cp:lastPrinted>2021-05-14T13:17:00Z</cp:lastPrinted>
  <dcterms:created xsi:type="dcterms:W3CDTF">2022-01-17T14:32:00Z</dcterms:created>
  <dcterms:modified xsi:type="dcterms:W3CDTF">2022-06-27T14:09:00Z</dcterms:modified>
</cp:coreProperties>
</file>