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81CE" w14:textId="77777777" w:rsidR="00FE7AC4" w:rsidRPr="000B33EB" w:rsidRDefault="00FE7AC4" w:rsidP="00FE7AC4">
      <w:pPr>
        <w:ind w:right="-66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2"/>
      </w:tblGrid>
      <w:tr w:rsidR="00A63340" w14:paraId="0211A453" w14:textId="77777777" w:rsidTr="00E47782">
        <w:trPr>
          <w:trHeight w:val="50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D1A" w14:textId="77777777" w:rsidR="00FE7AC4" w:rsidRPr="000B33EB" w:rsidRDefault="00FE7AC4" w:rsidP="005D20E8">
            <w:pPr>
              <w:ind w:right="-66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974ACA9" w14:textId="6BF097D3" w:rsidR="00FE7AC4" w:rsidRPr="000B33EB" w:rsidRDefault="001D5E16" w:rsidP="005D20E8">
            <w:pPr>
              <w:ind w:right="-66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B33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MOÇÃO DE APLAUSOS Nº </w:t>
            </w:r>
            <w:r w:rsidR="009829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  <w:r w:rsidRPr="000B33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/202</w:t>
            </w:r>
            <w:r w:rsidR="001B6B7E" w:rsidRPr="000B33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5C108D82" w14:textId="77777777" w:rsidR="00FE7AC4" w:rsidRPr="000B33EB" w:rsidRDefault="00FE7AC4" w:rsidP="005D20E8">
            <w:pPr>
              <w:ind w:right="-66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9D9AD6F" w14:textId="141E6371"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9A5BD" w14:textId="10660C49" w:rsidR="00E47782" w:rsidRPr="00E47782" w:rsidRDefault="00E47782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AUTORIA: VER. BEITO MACHADINHO e FABIO DO AGEM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8952F1F" w14:textId="77777777" w:rsidR="00E47782" w:rsidRDefault="00E47782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9DD2A" w14:textId="77777777" w:rsidR="009829AA" w:rsidRPr="000B33EB" w:rsidRDefault="009829AA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D403CB" w14:textId="33396FBB" w:rsidR="009829AA" w:rsidRDefault="001D5E16" w:rsidP="009829AA">
      <w:pPr>
        <w:tabs>
          <w:tab w:val="left" w:pos="3261"/>
        </w:tabs>
        <w:ind w:right="45" w:firstLine="141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</w:pP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4778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</w:t>
      </w:r>
      <w:r w:rsidR="00E47782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BEITO MACHADINHO</w:t>
      </w:r>
      <w:r w:rsidR="00E47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FABIO DO AGEM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>, integrante</w:t>
      </w:r>
      <w:r w:rsidR="00E4778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deste Poder Legislativo, abaixo subscrito</w:t>
      </w:r>
      <w:r w:rsidR="00E4778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>, no uso das atribuições que lhe são conferidas pelo Regimento Interno, v</w:t>
      </w:r>
      <w:r w:rsidR="00E47782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perante o Presidente da Mesa, ouvido o soberano Plenário, apresentar </w:t>
      </w:r>
      <w:r w:rsidRPr="000B3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MOÇÃO DE APLAUSOS à </w:t>
      </w:r>
      <w:r w:rsidR="008727F1" w:rsidRPr="000B3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Banda Municipal do</w:t>
      </w:r>
      <w:r w:rsidRPr="000B3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Parecis</w:t>
      </w:r>
      <w:r w:rsidR="008727F1" w:rsidRPr="000B3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que se consagrou c</w:t>
      </w:r>
      <w:r w:rsidR="008727F1" w:rsidRPr="000B33E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pt-BR"/>
        </w:rPr>
        <w:t>ampeã na modalidade Fanfarra Simples Tradicional, vice-campeã na modalidade Banda Marcial e 3º lugar na Comissão de Frente Geral</w:t>
      </w:r>
      <w:r w:rsidRPr="000B33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82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</w:t>
      </w:r>
      <w:r w:rsidR="009829AA" w:rsidRPr="009829A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  <w:t xml:space="preserve">7ª Copa Estadual de Banda e Fanfarras, realizada na cidade de Sorriso/MT nos dias 23 e 24 de setembro último, que contou com 35 corporações, totalizando mais de 1.200 componentes. </w:t>
      </w:r>
    </w:p>
    <w:p w14:paraId="4F0E6D3B" w14:textId="77777777" w:rsidR="001B6B7E" w:rsidRPr="000B33EB" w:rsidRDefault="001B6B7E" w:rsidP="009829AA">
      <w:pPr>
        <w:tabs>
          <w:tab w:val="left" w:pos="3261"/>
        </w:tabs>
        <w:ind w:right="-66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DDE348" w14:textId="41B1A7C5" w:rsidR="009829AA" w:rsidRPr="009829AA" w:rsidRDefault="001D5E16" w:rsidP="001B6B7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B33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1º Lugar Fanfarra Simples Tradicional:</w:t>
      </w:r>
    </w:p>
    <w:p w14:paraId="37D9FC48" w14:textId="77777777" w:rsidR="001B6B7E" w:rsidRPr="000B33EB" w:rsidRDefault="001D5E16" w:rsidP="001B6B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Tabelacomgrade"/>
        <w:tblW w:w="8364" w:type="dxa"/>
        <w:tblInd w:w="-5" w:type="dxa"/>
        <w:tblLook w:val="04A0" w:firstRow="1" w:lastRow="0" w:firstColumn="1" w:lastColumn="0" w:noHBand="0" w:noVBand="1"/>
      </w:tblPr>
      <w:tblGrid>
        <w:gridCol w:w="456"/>
        <w:gridCol w:w="4975"/>
        <w:gridCol w:w="2933"/>
      </w:tblGrid>
      <w:tr w:rsidR="00A63340" w14:paraId="3FC983F3" w14:textId="77777777" w:rsidTr="009829AA">
        <w:tc>
          <w:tcPr>
            <w:tcW w:w="456" w:type="dxa"/>
          </w:tcPr>
          <w:p w14:paraId="40B0244F" w14:textId="77777777" w:rsidR="00052A45" w:rsidRPr="000B33EB" w:rsidRDefault="001D5E16" w:rsidP="00052A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33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Nº</w:t>
            </w:r>
          </w:p>
        </w:tc>
        <w:tc>
          <w:tcPr>
            <w:tcW w:w="4975" w:type="dxa"/>
          </w:tcPr>
          <w:p w14:paraId="406DAF7C" w14:textId="77777777" w:rsidR="00052A45" w:rsidRPr="000B33EB" w:rsidRDefault="001D5E16" w:rsidP="00052A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33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NOME DO COMPONETE</w:t>
            </w:r>
          </w:p>
        </w:tc>
        <w:tc>
          <w:tcPr>
            <w:tcW w:w="2933" w:type="dxa"/>
          </w:tcPr>
          <w:p w14:paraId="4AF1F825" w14:textId="77777777" w:rsidR="00052A45" w:rsidRPr="000B33EB" w:rsidRDefault="001D5E16" w:rsidP="00052A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33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FUNÇÃO NA CORPORAÇÃO</w:t>
            </w:r>
          </w:p>
        </w:tc>
      </w:tr>
      <w:tr w:rsidR="00A63340" w14:paraId="20266E52" w14:textId="77777777" w:rsidTr="009829AA">
        <w:tc>
          <w:tcPr>
            <w:tcW w:w="456" w:type="dxa"/>
          </w:tcPr>
          <w:p w14:paraId="30D7D952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75" w:type="dxa"/>
          </w:tcPr>
          <w:p w14:paraId="63B8E2AC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Caio Eduardo Posso Oliveira</w:t>
            </w:r>
          </w:p>
        </w:tc>
        <w:tc>
          <w:tcPr>
            <w:tcW w:w="2933" w:type="dxa"/>
          </w:tcPr>
          <w:p w14:paraId="46DCD00D" w14:textId="6161FA4B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4BD0F274" w14:textId="77777777" w:rsidTr="009829AA">
        <w:tc>
          <w:tcPr>
            <w:tcW w:w="456" w:type="dxa"/>
          </w:tcPr>
          <w:p w14:paraId="7D631355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75" w:type="dxa"/>
          </w:tcPr>
          <w:p w14:paraId="5CE99206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Glaucya Maria de Oliveira</w:t>
            </w:r>
          </w:p>
        </w:tc>
        <w:tc>
          <w:tcPr>
            <w:tcW w:w="2933" w:type="dxa"/>
          </w:tcPr>
          <w:p w14:paraId="0793CA9F" w14:textId="58CDB63F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4121BEE3" w14:textId="77777777" w:rsidTr="009829AA">
        <w:tc>
          <w:tcPr>
            <w:tcW w:w="456" w:type="dxa"/>
          </w:tcPr>
          <w:p w14:paraId="29F22AED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75" w:type="dxa"/>
          </w:tcPr>
          <w:p w14:paraId="4A659752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Kauã Camargo dos Santos</w:t>
            </w:r>
          </w:p>
        </w:tc>
        <w:tc>
          <w:tcPr>
            <w:tcW w:w="2933" w:type="dxa"/>
          </w:tcPr>
          <w:p w14:paraId="366AFABC" w14:textId="28020C7F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0F1054EC" w14:textId="77777777" w:rsidTr="009829AA">
        <w:tc>
          <w:tcPr>
            <w:tcW w:w="456" w:type="dxa"/>
          </w:tcPr>
          <w:p w14:paraId="46A4D3F8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75" w:type="dxa"/>
          </w:tcPr>
          <w:p w14:paraId="3C64B234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Jonas Miqueias Moraes Silva</w:t>
            </w:r>
          </w:p>
        </w:tc>
        <w:tc>
          <w:tcPr>
            <w:tcW w:w="2933" w:type="dxa"/>
          </w:tcPr>
          <w:p w14:paraId="7E1537F3" w14:textId="109BFD65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482A6479" w14:textId="77777777" w:rsidTr="009829AA">
        <w:tc>
          <w:tcPr>
            <w:tcW w:w="456" w:type="dxa"/>
          </w:tcPr>
          <w:p w14:paraId="0096AE17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75" w:type="dxa"/>
          </w:tcPr>
          <w:p w14:paraId="2FA15F5B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Hollywer Gabriel Camargo Santos</w:t>
            </w:r>
          </w:p>
        </w:tc>
        <w:tc>
          <w:tcPr>
            <w:tcW w:w="2933" w:type="dxa"/>
          </w:tcPr>
          <w:p w14:paraId="5CD3E5F9" w14:textId="0C7EAE93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2F755259" w14:textId="77777777" w:rsidTr="009829AA">
        <w:tc>
          <w:tcPr>
            <w:tcW w:w="456" w:type="dxa"/>
          </w:tcPr>
          <w:p w14:paraId="1D5D6467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75" w:type="dxa"/>
          </w:tcPr>
          <w:p w14:paraId="22E19338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Gabriely dos Reis Rodrigues</w:t>
            </w:r>
          </w:p>
        </w:tc>
        <w:tc>
          <w:tcPr>
            <w:tcW w:w="2933" w:type="dxa"/>
          </w:tcPr>
          <w:p w14:paraId="42D98FFA" w14:textId="458B8277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420E6EFE" w14:textId="77777777" w:rsidTr="009829AA">
        <w:tc>
          <w:tcPr>
            <w:tcW w:w="456" w:type="dxa"/>
          </w:tcPr>
          <w:p w14:paraId="42E4E2B8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75" w:type="dxa"/>
          </w:tcPr>
          <w:p w14:paraId="61DA8422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Denilson Santos de Oliveira</w:t>
            </w:r>
          </w:p>
        </w:tc>
        <w:tc>
          <w:tcPr>
            <w:tcW w:w="2933" w:type="dxa"/>
          </w:tcPr>
          <w:p w14:paraId="170BFDA5" w14:textId="17DDC9CE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5BC1DA15" w14:textId="77777777" w:rsidTr="009829AA">
        <w:tc>
          <w:tcPr>
            <w:tcW w:w="456" w:type="dxa"/>
          </w:tcPr>
          <w:p w14:paraId="3EC4EE20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75" w:type="dxa"/>
          </w:tcPr>
          <w:p w14:paraId="23F01206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Duan Oliveira Pinheiro</w:t>
            </w:r>
          </w:p>
        </w:tc>
        <w:tc>
          <w:tcPr>
            <w:tcW w:w="2933" w:type="dxa"/>
          </w:tcPr>
          <w:p w14:paraId="4BF04632" w14:textId="6376E5DA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4932D368" w14:textId="77777777" w:rsidTr="009829AA">
        <w:tc>
          <w:tcPr>
            <w:tcW w:w="456" w:type="dxa"/>
          </w:tcPr>
          <w:p w14:paraId="36D84360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75" w:type="dxa"/>
          </w:tcPr>
          <w:p w14:paraId="219D9B5C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Thaylan José do Nascimento</w:t>
            </w:r>
          </w:p>
        </w:tc>
        <w:tc>
          <w:tcPr>
            <w:tcW w:w="2933" w:type="dxa"/>
          </w:tcPr>
          <w:p w14:paraId="365DD7F6" w14:textId="7B27163E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1892B4E0" w14:textId="77777777" w:rsidTr="009829AA">
        <w:tc>
          <w:tcPr>
            <w:tcW w:w="456" w:type="dxa"/>
          </w:tcPr>
          <w:p w14:paraId="3DE50ADB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75" w:type="dxa"/>
          </w:tcPr>
          <w:p w14:paraId="16DE57BE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Alberto Sousa Ferreira</w:t>
            </w:r>
          </w:p>
        </w:tc>
        <w:tc>
          <w:tcPr>
            <w:tcW w:w="2933" w:type="dxa"/>
          </w:tcPr>
          <w:p w14:paraId="6AD8C1E1" w14:textId="3779A156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60E55CB9" w14:textId="77777777" w:rsidTr="009829AA">
        <w:tc>
          <w:tcPr>
            <w:tcW w:w="456" w:type="dxa"/>
          </w:tcPr>
          <w:p w14:paraId="4F31AAA6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75" w:type="dxa"/>
          </w:tcPr>
          <w:p w14:paraId="3F6C81C4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Luís Alberto Sousa Ferreira</w:t>
            </w:r>
          </w:p>
        </w:tc>
        <w:tc>
          <w:tcPr>
            <w:tcW w:w="2933" w:type="dxa"/>
          </w:tcPr>
          <w:p w14:paraId="40BAFF6A" w14:textId="3DD9F48D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0C968372" w14:textId="77777777" w:rsidTr="009829AA">
        <w:tc>
          <w:tcPr>
            <w:tcW w:w="456" w:type="dxa"/>
          </w:tcPr>
          <w:p w14:paraId="5A230F87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75" w:type="dxa"/>
          </w:tcPr>
          <w:p w14:paraId="0E17A495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Maciel da Silva</w:t>
            </w:r>
          </w:p>
        </w:tc>
        <w:tc>
          <w:tcPr>
            <w:tcW w:w="2933" w:type="dxa"/>
          </w:tcPr>
          <w:p w14:paraId="3C11A93E" w14:textId="08D98460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7EFC6878" w14:textId="77777777" w:rsidTr="009829AA">
        <w:tc>
          <w:tcPr>
            <w:tcW w:w="456" w:type="dxa"/>
          </w:tcPr>
          <w:p w14:paraId="053D70AD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75" w:type="dxa"/>
          </w:tcPr>
          <w:p w14:paraId="21186288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Emerson Santos da Silva</w:t>
            </w:r>
          </w:p>
        </w:tc>
        <w:tc>
          <w:tcPr>
            <w:tcW w:w="2933" w:type="dxa"/>
          </w:tcPr>
          <w:p w14:paraId="3F88D266" w14:textId="7C444974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4A8E1FC6" w14:textId="77777777" w:rsidTr="009829AA">
        <w:tc>
          <w:tcPr>
            <w:tcW w:w="456" w:type="dxa"/>
          </w:tcPr>
          <w:p w14:paraId="3440C67F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75" w:type="dxa"/>
          </w:tcPr>
          <w:p w14:paraId="340BB634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Elysson Matheus da Silva Santos</w:t>
            </w:r>
          </w:p>
        </w:tc>
        <w:tc>
          <w:tcPr>
            <w:tcW w:w="2933" w:type="dxa"/>
          </w:tcPr>
          <w:p w14:paraId="4059A7FB" w14:textId="6934F818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3AF54287" w14:textId="77777777" w:rsidTr="009829AA">
        <w:tc>
          <w:tcPr>
            <w:tcW w:w="456" w:type="dxa"/>
          </w:tcPr>
          <w:p w14:paraId="4965D5BB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75" w:type="dxa"/>
          </w:tcPr>
          <w:p w14:paraId="62C548DD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Glauco Gabriel da Silva Oliveira</w:t>
            </w:r>
          </w:p>
        </w:tc>
        <w:tc>
          <w:tcPr>
            <w:tcW w:w="2933" w:type="dxa"/>
          </w:tcPr>
          <w:p w14:paraId="45892FA2" w14:textId="224B585E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71592C35" w14:textId="77777777" w:rsidTr="009829AA">
        <w:tc>
          <w:tcPr>
            <w:tcW w:w="456" w:type="dxa"/>
          </w:tcPr>
          <w:p w14:paraId="6E06055D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75" w:type="dxa"/>
          </w:tcPr>
          <w:p w14:paraId="7808B632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Fagner Silva Pedrosa</w:t>
            </w:r>
          </w:p>
        </w:tc>
        <w:tc>
          <w:tcPr>
            <w:tcW w:w="2933" w:type="dxa"/>
          </w:tcPr>
          <w:p w14:paraId="01428E49" w14:textId="26FA9914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4AA32826" w14:textId="77777777" w:rsidTr="009829AA">
        <w:tc>
          <w:tcPr>
            <w:tcW w:w="456" w:type="dxa"/>
          </w:tcPr>
          <w:p w14:paraId="0501D51C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75" w:type="dxa"/>
          </w:tcPr>
          <w:p w14:paraId="325948BF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Samuel Henrique da Silva Siqueira</w:t>
            </w:r>
          </w:p>
        </w:tc>
        <w:tc>
          <w:tcPr>
            <w:tcW w:w="2933" w:type="dxa"/>
          </w:tcPr>
          <w:p w14:paraId="26489C5B" w14:textId="0B029E8D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elotão cívico</w:t>
            </w:r>
          </w:p>
        </w:tc>
      </w:tr>
      <w:tr w:rsidR="00A63340" w14:paraId="1277B2A8" w14:textId="77777777" w:rsidTr="009829AA">
        <w:tc>
          <w:tcPr>
            <w:tcW w:w="456" w:type="dxa"/>
          </w:tcPr>
          <w:p w14:paraId="70481284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75" w:type="dxa"/>
          </w:tcPr>
          <w:p w14:paraId="17FB548E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Emily dos Reis Rodrigues</w:t>
            </w:r>
          </w:p>
        </w:tc>
        <w:tc>
          <w:tcPr>
            <w:tcW w:w="2933" w:type="dxa"/>
          </w:tcPr>
          <w:p w14:paraId="1FE79624" w14:textId="703F0679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elotão cívico</w:t>
            </w:r>
          </w:p>
        </w:tc>
      </w:tr>
      <w:tr w:rsidR="00A63340" w14:paraId="6FE4D600" w14:textId="77777777" w:rsidTr="009829AA">
        <w:tc>
          <w:tcPr>
            <w:tcW w:w="456" w:type="dxa"/>
          </w:tcPr>
          <w:p w14:paraId="150D86C3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75" w:type="dxa"/>
          </w:tcPr>
          <w:p w14:paraId="42F7B55D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Camille Melo de Freitas</w:t>
            </w:r>
          </w:p>
        </w:tc>
        <w:tc>
          <w:tcPr>
            <w:tcW w:w="2933" w:type="dxa"/>
          </w:tcPr>
          <w:p w14:paraId="33F59869" w14:textId="37E2006F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elotão cívico</w:t>
            </w:r>
          </w:p>
        </w:tc>
      </w:tr>
      <w:tr w:rsidR="00A63340" w14:paraId="1A014BCF" w14:textId="77777777" w:rsidTr="009829AA">
        <w:tc>
          <w:tcPr>
            <w:tcW w:w="456" w:type="dxa"/>
          </w:tcPr>
          <w:p w14:paraId="38F2A062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75" w:type="dxa"/>
          </w:tcPr>
          <w:p w14:paraId="4EFF961C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Maisa Rodrigues Soares</w:t>
            </w:r>
          </w:p>
        </w:tc>
        <w:tc>
          <w:tcPr>
            <w:tcW w:w="2933" w:type="dxa"/>
          </w:tcPr>
          <w:p w14:paraId="3E2E8717" w14:textId="0FB74807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artel</w:t>
            </w:r>
          </w:p>
        </w:tc>
      </w:tr>
      <w:tr w:rsidR="00A63340" w14:paraId="2541BC6F" w14:textId="77777777" w:rsidTr="009829AA">
        <w:tc>
          <w:tcPr>
            <w:tcW w:w="456" w:type="dxa"/>
          </w:tcPr>
          <w:p w14:paraId="3EC5FE7E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75" w:type="dxa"/>
          </w:tcPr>
          <w:p w14:paraId="4CC10DC0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Antônio Elias Almeida França</w:t>
            </w:r>
          </w:p>
        </w:tc>
        <w:tc>
          <w:tcPr>
            <w:tcW w:w="2933" w:type="dxa"/>
          </w:tcPr>
          <w:p w14:paraId="253960C2" w14:textId="59FA89B6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51AE5999" w14:textId="77777777" w:rsidTr="009829AA">
        <w:tc>
          <w:tcPr>
            <w:tcW w:w="456" w:type="dxa"/>
          </w:tcPr>
          <w:p w14:paraId="65E6AC83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75" w:type="dxa"/>
          </w:tcPr>
          <w:p w14:paraId="5D7514A6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Julinho Pinto de Souza</w:t>
            </w:r>
          </w:p>
        </w:tc>
        <w:tc>
          <w:tcPr>
            <w:tcW w:w="2933" w:type="dxa"/>
          </w:tcPr>
          <w:p w14:paraId="6FA61631" w14:textId="408CE470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0E579E6F" w14:textId="77777777" w:rsidTr="009829AA">
        <w:tc>
          <w:tcPr>
            <w:tcW w:w="456" w:type="dxa"/>
          </w:tcPr>
          <w:p w14:paraId="28B02FE7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75" w:type="dxa"/>
          </w:tcPr>
          <w:p w14:paraId="0A2A8B49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Gabriel Frohlich da Conceição</w:t>
            </w:r>
          </w:p>
        </w:tc>
        <w:tc>
          <w:tcPr>
            <w:tcW w:w="2933" w:type="dxa"/>
          </w:tcPr>
          <w:p w14:paraId="1D2E253F" w14:textId="26A80FF6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 e fotógrafo</w:t>
            </w:r>
          </w:p>
        </w:tc>
      </w:tr>
      <w:tr w:rsidR="00A63340" w14:paraId="47137646" w14:textId="77777777" w:rsidTr="009829AA">
        <w:tc>
          <w:tcPr>
            <w:tcW w:w="456" w:type="dxa"/>
          </w:tcPr>
          <w:p w14:paraId="5265B2CF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75" w:type="dxa"/>
          </w:tcPr>
          <w:p w14:paraId="228988AA" w14:textId="77777777" w:rsidR="00052A45" w:rsidRPr="00A60F0C" w:rsidRDefault="001D5E16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Alexandre Daniel dos Santos Balbino</w:t>
            </w:r>
          </w:p>
        </w:tc>
        <w:tc>
          <w:tcPr>
            <w:tcW w:w="2933" w:type="dxa"/>
          </w:tcPr>
          <w:p w14:paraId="114CB6F4" w14:textId="7AED8994" w:rsidR="00052A45" w:rsidRPr="00A60F0C" w:rsidRDefault="009829AA" w:rsidP="00052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egente</w:t>
            </w:r>
          </w:p>
        </w:tc>
      </w:tr>
    </w:tbl>
    <w:p w14:paraId="50AD27C8" w14:textId="77777777" w:rsidR="00052A45" w:rsidRPr="000B33EB" w:rsidRDefault="00052A45" w:rsidP="001B6B7E">
      <w:pPr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96E937" w14:textId="3D4430E2" w:rsidR="001C4DC5" w:rsidRPr="000B33EB" w:rsidRDefault="001D5E16" w:rsidP="000261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3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2º Lugar Banda Marcial:</w:t>
      </w:r>
    </w:p>
    <w:p w14:paraId="4E7D89CB" w14:textId="77777777" w:rsidR="001B6B7E" w:rsidRPr="000B33EB" w:rsidRDefault="001B6B7E" w:rsidP="001B6B7E">
      <w:pPr>
        <w:ind w:left="142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tbl>
      <w:tblPr>
        <w:tblStyle w:val="Tabelacomgrade"/>
        <w:tblW w:w="8364" w:type="dxa"/>
        <w:tblInd w:w="-5" w:type="dxa"/>
        <w:tblLook w:val="04A0" w:firstRow="1" w:lastRow="0" w:firstColumn="1" w:lastColumn="0" w:noHBand="0" w:noVBand="1"/>
      </w:tblPr>
      <w:tblGrid>
        <w:gridCol w:w="456"/>
        <w:gridCol w:w="4975"/>
        <w:gridCol w:w="2933"/>
      </w:tblGrid>
      <w:tr w:rsidR="00A63340" w14:paraId="5D5709EE" w14:textId="77777777" w:rsidTr="009829AA">
        <w:tc>
          <w:tcPr>
            <w:tcW w:w="456" w:type="dxa"/>
          </w:tcPr>
          <w:p w14:paraId="411C0E08" w14:textId="77777777" w:rsidR="001A03A7" w:rsidRPr="000B33EB" w:rsidRDefault="001D5E16" w:rsidP="00B445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33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Nº</w:t>
            </w:r>
          </w:p>
        </w:tc>
        <w:tc>
          <w:tcPr>
            <w:tcW w:w="4975" w:type="dxa"/>
          </w:tcPr>
          <w:p w14:paraId="6C532836" w14:textId="77777777" w:rsidR="001A03A7" w:rsidRPr="000B33EB" w:rsidRDefault="001D5E16" w:rsidP="00B445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33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NOME DO COMPONETE</w:t>
            </w:r>
          </w:p>
        </w:tc>
        <w:tc>
          <w:tcPr>
            <w:tcW w:w="2933" w:type="dxa"/>
          </w:tcPr>
          <w:p w14:paraId="4D3AA19E" w14:textId="77777777" w:rsidR="001A03A7" w:rsidRPr="000B33EB" w:rsidRDefault="001D5E16" w:rsidP="00B445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33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FUNÇÃO NA CORPORAÇÃO</w:t>
            </w:r>
          </w:p>
        </w:tc>
      </w:tr>
      <w:tr w:rsidR="00A63340" w14:paraId="2CF61F7D" w14:textId="77777777" w:rsidTr="009829AA">
        <w:tc>
          <w:tcPr>
            <w:tcW w:w="456" w:type="dxa"/>
          </w:tcPr>
          <w:p w14:paraId="6F24E000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75" w:type="dxa"/>
          </w:tcPr>
          <w:p w14:paraId="74B25975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Caio Eduardo Posso Oliveira</w:t>
            </w:r>
          </w:p>
        </w:tc>
        <w:tc>
          <w:tcPr>
            <w:tcW w:w="2933" w:type="dxa"/>
          </w:tcPr>
          <w:p w14:paraId="791EC846" w14:textId="35C381C1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777489E6" w14:textId="77777777" w:rsidTr="009829AA">
        <w:tc>
          <w:tcPr>
            <w:tcW w:w="456" w:type="dxa"/>
          </w:tcPr>
          <w:p w14:paraId="7922D433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75" w:type="dxa"/>
          </w:tcPr>
          <w:p w14:paraId="4833A7E8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Glaucya Maria de Oliveira</w:t>
            </w:r>
          </w:p>
        </w:tc>
        <w:tc>
          <w:tcPr>
            <w:tcW w:w="2933" w:type="dxa"/>
          </w:tcPr>
          <w:p w14:paraId="00BD4108" w14:textId="74570A7B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59DB4DDC" w14:textId="77777777" w:rsidTr="009829AA">
        <w:tc>
          <w:tcPr>
            <w:tcW w:w="456" w:type="dxa"/>
          </w:tcPr>
          <w:p w14:paraId="4CDB2D06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75" w:type="dxa"/>
          </w:tcPr>
          <w:p w14:paraId="0F5B16ED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João Marcos Costa da Silva</w:t>
            </w:r>
          </w:p>
        </w:tc>
        <w:tc>
          <w:tcPr>
            <w:tcW w:w="2933" w:type="dxa"/>
          </w:tcPr>
          <w:p w14:paraId="348B2A1C" w14:textId="2CD831FB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35608569" w14:textId="77777777" w:rsidTr="009829AA">
        <w:tc>
          <w:tcPr>
            <w:tcW w:w="456" w:type="dxa"/>
          </w:tcPr>
          <w:p w14:paraId="4D46DB05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75" w:type="dxa"/>
          </w:tcPr>
          <w:p w14:paraId="324D3073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Kauã Camargo dos Santos</w:t>
            </w:r>
          </w:p>
        </w:tc>
        <w:tc>
          <w:tcPr>
            <w:tcW w:w="2933" w:type="dxa"/>
          </w:tcPr>
          <w:p w14:paraId="56487941" w14:textId="578BB34B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461A90B7" w14:textId="77777777" w:rsidTr="009829AA">
        <w:tc>
          <w:tcPr>
            <w:tcW w:w="456" w:type="dxa"/>
          </w:tcPr>
          <w:p w14:paraId="52EADBF8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75" w:type="dxa"/>
          </w:tcPr>
          <w:p w14:paraId="1705963C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Jonas Miqueias Moraes Silva</w:t>
            </w:r>
          </w:p>
        </w:tc>
        <w:tc>
          <w:tcPr>
            <w:tcW w:w="2933" w:type="dxa"/>
          </w:tcPr>
          <w:p w14:paraId="4C6126CE" w14:textId="776691BE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647C9861" w14:textId="77777777" w:rsidTr="009829AA">
        <w:tc>
          <w:tcPr>
            <w:tcW w:w="456" w:type="dxa"/>
          </w:tcPr>
          <w:p w14:paraId="042E9B32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75" w:type="dxa"/>
          </w:tcPr>
          <w:p w14:paraId="0B04710F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Hollywer Gabriel Camargo Santos</w:t>
            </w:r>
          </w:p>
        </w:tc>
        <w:tc>
          <w:tcPr>
            <w:tcW w:w="2933" w:type="dxa"/>
          </w:tcPr>
          <w:p w14:paraId="44720026" w14:textId="45F3F05F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6C20B822" w14:textId="77777777" w:rsidTr="009829AA">
        <w:tc>
          <w:tcPr>
            <w:tcW w:w="456" w:type="dxa"/>
          </w:tcPr>
          <w:p w14:paraId="1AEEB4A1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75" w:type="dxa"/>
          </w:tcPr>
          <w:p w14:paraId="529453D6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Gabriely dos Reis Rodrigues</w:t>
            </w:r>
          </w:p>
        </w:tc>
        <w:tc>
          <w:tcPr>
            <w:tcW w:w="2933" w:type="dxa"/>
          </w:tcPr>
          <w:p w14:paraId="1F61204C" w14:textId="101D4327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6B3F68F9" w14:textId="77777777" w:rsidTr="009829AA">
        <w:tc>
          <w:tcPr>
            <w:tcW w:w="456" w:type="dxa"/>
          </w:tcPr>
          <w:p w14:paraId="3E44D6DB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75" w:type="dxa"/>
          </w:tcPr>
          <w:p w14:paraId="71F3559D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 Gabriela Lima da Silva</w:t>
            </w:r>
          </w:p>
        </w:tc>
        <w:tc>
          <w:tcPr>
            <w:tcW w:w="2933" w:type="dxa"/>
          </w:tcPr>
          <w:p w14:paraId="1F2861DF" w14:textId="703102E5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18A46CD3" w14:textId="77777777" w:rsidTr="009829AA">
        <w:tc>
          <w:tcPr>
            <w:tcW w:w="456" w:type="dxa"/>
          </w:tcPr>
          <w:p w14:paraId="7AAB04CD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75" w:type="dxa"/>
          </w:tcPr>
          <w:p w14:paraId="0DE41F7E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Denilson Santos de Oliveira</w:t>
            </w:r>
          </w:p>
        </w:tc>
        <w:tc>
          <w:tcPr>
            <w:tcW w:w="2933" w:type="dxa"/>
          </w:tcPr>
          <w:p w14:paraId="0398D15C" w14:textId="42BD253B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276B1CDD" w14:textId="77777777" w:rsidTr="009829AA">
        <w:tc>
          <w:tcPr>
            <w:tcW w:w="456" w:type="dxa"/>
          </w:tcPr>
          <w:p w14:paraId="76EF892E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75" w:type="dxa"/>
          </w:tcPr>
          <w:p w14:paraId="5E6EA232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Duan Oliveira Pinheiro</w:t>
            </w:r>
          </w:p>
        </w:tc>
        <w:tc>
          <w:tcPr>
            <w:tcW w:w="2933" w:type="dxa"/>
          </w:tcPr>
          <w:p w14:paraId="55513500" w14:textId="50764493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07E87031" w14:textId="77777777" w:rsidTr="009829AA">
        <w:tc>
          <w:tcPr>
            <w:tcW w:w="456" w:type="dxa"/>
          </w:tcPr>
          <w:p w14:paraId="533F1849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75" w:type="dxa"/>
          </w:tcPr>
          <w:p w14:paraId="369385BB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Thaylan José do Nascimento</w:t>
            </w:r>
          </w:p>
        </w:tc>
        <w:tc>
          <w:tcPr>
            <w:tcW w:w="2933" w:type="dxa"/>
          </w:tcPr>
          <w:p w14:paraId="547E2F46" w14:textId="5E8A6DEF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06974A2F" w14:textId="77777777" w:rsidTr="009829AA">
        <w:tc>
          <w:tcPr>
            <w:tcW w:w="456" w:type="dxa"/>
          </w:tcPr>
          <w:p w14:paraId="7B24C085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75" w:type="dxa"/>
          </w:tcPr>
          <w:p w14:paraId="4BFA9B69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Alberto Sousa Ferreira</w:t>
            </w:r>
          </w:p>
        </w:tc>
        <w:tc>
          <w:tcPr>
            <w:tcW w:w="2933" w:type="dxa"/>
          </w:tcPr>
          <w:p w14:paraId="6828F6F7" w14:textId="77048DBC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5287BBEC" w14:textId="77777777" w:rsidTr="009829AA">
        <w:tc>
          <w:tcPr>
            <w:tcW w:w="456" w:type="dxa"/>
          </w:tcPr>
          <w:p w14:paraId="7505A87D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75" w:type="dxa"/>
          </w:tcPr>
          <w:p w14:paraId="751DC52F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Luís Alberto Sousa Ferreira</w:t>
            </w:r>
          </w:p>
        </w:tc>
        <w:tc>
          <w:tcPr>
            <w:tcW w:w="2933" w:type="dxa"/>
          </w:tcPr>
          <w:p w14:paraId="12228CFF" w14:textId="16293E2F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26904D31" w14:textId="77777777" w:rsidTr="009829AA">
        <w:tc>
          <w:tcPr>
            <w:tcW w:w="456" w:type="dxa"/>
          </w:tcPr>
          <w:p w14:paraId="3C4129CC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75" w:type="dxa"/>
          </w:tcPr>
          <w:p w14:paraId="2AED4184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Maciel da Silva</w:t>
            </w:r>
          </w:p>
        </w:tc>
        <w:tc>
          <w:tcPr>
            <w:tcW w:w="2933" w:type="dxa"/>
          </w:tcPr>
          <w:p w14:paraId="6AF72697" w14:textId="7A284CB6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599E105C" w14:textId="77777777" w:rsidTr="009829AA">
        <w:tc>
          <w:tcPr>
            <w:tcW w:w="456" w:type="dxa"/>
          </w:tcPr>
          <w:p w14:paraId="08EE1EA8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75" w:type="dxa"/>
          </w:tcPr>
          <w:p w14:paraId="321ABBF1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Emerson Santos da Silva</w:t>
            </w:r>
          </w:p>
        </w:tc>
        <w:tc>
          <w:tcPr>
            <w:tcW w:w="2933" w:type="dxa"/>
          </w:tcPr>
          <w:p w14:paraId="46A8ED22" w14:textId="4FD8A13B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40D6352A" w14:textId="77777777" w:rsidTr="009829AA">
        <w:tc>
          <w:tcPr>
            <w:tcW w:w="456" w:type="dxa"/>
          </w:tcPr>
          <w:p w14:paraId="1FE67F8D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75" w:type="dxa"/>
          </w:tcPr>
          <w:p w14:paraId="68B80DCD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Elysson Matheus da Silva Santos</w:t>
            </w:r>
          </w:p>
        </w:tc>
        <w:tc>
          <w:tcPr>
            <w:tcW w:w="2933" w:type="dxa"/>
          </w:tcPr>
          <w:p w14:paraId="77F6598C" w14:textId="67D9149E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07F9D609" w14:textId="77777777" w:rsidTr="009829AA">
        <w:tc>
          <w:tcPr>
            <w:tcW w:w="456" w:type="dxa"/>
          </w:tcPr>
          <w:p w14:paraId="74C255E9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75" w:type="dxa"/>
          </w:tcPr>
          <w:p w14:paraId="5E66BAB0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Glauco Gabriel da Silva Oliveira</w:t>
            </w:r>
          </w:p>
        </w:tc>
        <w:tc>
          <w:tcPr>
            <w:tcW w:w="2933" w:type="dxa"/>
          </w:tcPr>
          <w:p w14:paraId="2614D345" w14:textId="21A73AA3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3476E2E1" w14:textId="77777777" w:rsidTr="009829AA">
        <w:tc>
          <w:tcPr>
            <w:tcW w:w="456" w:type="dxa"/>
          </w:tcPr>
          <w:p w14:paraId="1694D430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75" w:type="dxa"/>
          </w:tcPr>
          <w:p w14:paraId="669D02C3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Fagner Silva Pedrosa</w:t>
            </w:r>
          </w:p>
        </w:tc>
        <w:tc>
          <w:tcPr>
            <w:tcW w:w="2933" w:type="dxa"/>
          </w:tcPr>
          <w:p w14:paraId="307FDE10" w14:textId="2E3BAC4A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06ECDC77" w14:textId="77777777" w:rsidTr="009829AA">
        <w:tc>
          <w:tcPr>
            <w:tcW w:w="456" w:type="dxa"/>
          </w:tcPr>
          <w:p w14:paraId="4FEAAE20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75" w:type="dxa"/>
          </w:tcPr>
          <w:p w14:paraId="7926DA0A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Guilherme dos Passos de Souza</w:t>
            </w:r>
          </w:p>
        </w:tc>
        <w:tc>
          <w:tcPr>
            <w:tcW w:w="2933" w:type="dxa"/>
          </w:tcPr>
          <w:p w14:paraId="6287985C" w14:textId="2EAA0E62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orpo musical</w:t>
            </w:r>
          </w:p>
        </w:tc>
      </w:tr>
      <w:tr w:rsidR="00A63340" w14:paraId="4FD8BB4D" w14:textId="77777777" w:rsidTr="009829AA">
        <w:tc>
          <w:tcPr>
            <w:tcW w:w="456" w:type="dxa"/>
          </w:tcPr>
          <w:p w14:paraId="47D268F1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75" w:type="dxa"/>
          </w:tcPr>
          <w:p w14:paraId="6E10C9BA" w14:textId="77777777" w:rsidR="00026B4B" w:rsidRPr="00A60F0C" w:rsidRDefault="001D5E16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Isabelly de Oliveira Ferreira dos Santos</w:t>
            </w:r>
          </w:p>
        </w:tc>
        <w:tc>
          <w:tcPr>
            <w:tcW w:w="2933" w:type="dxa"/>
          </w:tcPr>
          <w:p w14:paraId="1517DF28" w14:textId="27D1B774" w:rsidR="00026B4B" w:rsidRPr="00A60F0C" w:rsidRDefault="009829AA" w:rsidP="00B4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omandante </w:t>
            </w:r>
            <w:proofErr w:type="spellStart"/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mór</w:t>
            </w:r>
            <w:proofErr w:type="spellEnd"/>
          </w:p>
        </w:tc>
      </w:tr>
      <w:tr w:rsidR="00A63340" w14:paraId="7F1A8E53" w14:textId="77777777" w:rsidTr="009829AA">
        <w:tc>
          <w:tcPr>
            <w:tcW w:w="456" w:type="dxa"/>
          </w:tcPr>
          <w:p w14:paraId="48965489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75" w:type="dxa"/>
          </w:tcPr>
          <w:p w14:paraId="4A35E442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Samuel Henrique da Silva Siqueira</w:t>
            </w:r>
          </w:p>
        </w:tc>
        <w:tc>
          <w:tcPr>
            <w:tcW w:w="2933" w:type="dxa"/>
          </w:tcPr>
          <w:p w14:paraId="1082A5AD" w14:textId="12744FB4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elotão cívico</w:t>
            </w:r>
          </w:p>
        </w:tc>
      </w:tr>
      <w:tr w:rsidR="00A63340" w14:paraId="04C8857C" w14:textId="77777777" w:rsidTr="009829AA">
        <w:tc>
          <w:tcPr>
            <w:tcW w:w="456" w:type="dxa"/>
          </w:tcPr>
          <w:p w14:paraId="38D2F3FF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75" w:type="dxa"/>
          </w:tcPr>
          <w:p w14:paraId="0FE76292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Emily dos Reis Rodrigues</w:t>
            </w:r>
          </w:p>
        </w:tc>
        <w:tc>
          <w:tcPr>
            <w:tcW w:w="2933" w:type="dxa"/>
          </w:tcPr>
          <w:p w14:paraId="3ABD21DA" w14:textId="2ACA020B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elotão cívico</w:t>
            </w:r>
          </w:p>
        </w:tc>
      </w:tr>
      <w:tr w:rsidR="00A63340" w14:paraId="02DECA06" w14:textId="77777777" w:rsidTr="009829AA">
        <w:tc>
          <w:tcPr>
            <w:tcW w:w="456" w:type="dxa"/>
          </w:tcPr>
          <w:p w14:paraId="1BB59EFF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75" w:type="dxa"/>
          </w:tcPr>
          <w:p w14:paraId="21A151EA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Camille Melo de Freitas</w:t>
            </w:r>
          </w:p>
        </w:tc>
        <w:tc>
          <w:tcPr>
            <w:tcW w:w="2933" w:type="dxa"/>
          </w:tcPr>
          <w:p w14:paraId="44D0371A" w14:textId="4E60EF6F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elotão cívico</w:t>
            </w:r>
          </w:p>
        </w:tc>
      </w:tr>
      <w:tr w:rsidR="00A63340" w14:paraId="4E20E715" w14:textId="77777777" w:rsidTr="009829AA">
        <w:tc>
          <w:tcPr>
            <w:tcW w:w="456" w:type="dxa"/>
          </w:tcPr>
          <w:p w14:paraId="37F8F909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75" w:type="dxa"/>
          </w:tcPr>
          <w:p w14:paraId="6576923B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Maisa Rodrigues Soares</w:t>
            </w:r>
          </w:p>
        </w:tc>
        <w:tc>
          <w:tcPr>
            <w:tcW w:w="2933" w:type="dxa"/>
          </w:tcPr>
          <w:p w14:paraId="10D4C89D" w14:textId="4160C8B0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artel</w:t>
            </w:r>
          </w:p>
        </w:tc>
      </w:tr>
      <w:tr w:rsidR="00A63340" w14:paraId="12834229" w14:textId="77777777" w:rsidTr="009829AA">
        <w:tc>
          <w:tcPr>
            <w:tcW w:w="456" w:type="dxa"/>
          </w:tcPr>
          <w:p w14:paraId="5F4DE55F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75" w:type="dxa"/>
          </w:tcPr>
          <w:p w14:paraId="4A65580F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Antônio Elias Almeida França</w:t>
            </w:r>
          </w:p>
        </w:tc>
        <w:tc>
          <w:tcPr>
            <w:tcW w:w="2933" w:type="dxa"/>
          </w:tcPr>
          <w:p w14:paraId="2CF01C87" w14:textId="4B62E284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3A85828E" w14:textId="77777777" w:rsidTr="009829AA">
        <w:tc>
          <w:tcPr>
            <w:tcW w:w="456" w:type="dxa"/>
          </w:tcPr>
          <w:p w14:paraId="508DCD93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75" w:type="dxa"/>
          </w:tcPr>
          <w:p w14:paraId="6B146075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Glecieli Santos de Oliveira</w:t>
            </w:r>
          </w:p>
        </w:tc>
        <w:tc>
          <w:tcPr>
            <w:tcW w:w="2933" w:type="dxa"/>
          </w:tcPr>
          <w:p w14:paraId="07C56377" w14:textId="1F015A0E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62B35C7D" w14:textId="77777777" w:rsidTr="009829AA">
        <w:tc>
          <w:tcPr>
            <w:tcW w:w="456" w:type="dxa"/>
          </w:tcPr>
          <w:p w14:paraId="2EEE4F83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75" w:type="dxa"/>
          </w:tcPr>
          <w:p w14:paraId="076D2AD6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Pedro Alcântara Diniz Duarte Filho</w:t>
            </w:r>
          </w:p>
        </w:tc>
        <w:tc>
          <w:tcPr>
            <w:tcW w:w="2933" w:type="dxa"/>
          </w:tcPr>
          <w:p w14:paraId="021109D8" w14:textId="2384FB5C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0CE8E603" w14:textId="77777777" w:rsidTr="009829AA">
        <w:tc>
          <w:tcPr>
            <w:tcW w:w="456" w:type="dxa"/>
          </w:tcPr>
          <w:p w14:paraId="15F00A05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975" w:type="dxa"/>
          </w:tcPr>
          <w:p w14:paraId="34BD2DCB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 Jose Conceição</w:t>
            </w:r>
          </w:p>
        </w:tc>
        <w:tc>
          <w:tcPr>
            <w:tcW w:w="2933" w:type="dxa"/>
          </w:tcPr>
          <w:p w14:paraId="5892A5A1" w14:textId="3B5E00A7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7F0F7F13" w14:textId="77777777" w:rsidTr="009829AA">
        <w:tc>
          <w:tcPr>
            <w:tcW w:w="456" w:type="dxa"/>
          </w:tcPr>
          <w:p w14:paraId="5DCCB05E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975" w:type="dxa"/>
          </w:tcPr>
          <w:p w14:paraId="1096F798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Gabriel Frohlich da Conceição</w:t>
            </w:r>
          </w:p>
        </w:tc>
        <w:tc>
          <w:tcPr>
            <w:tcW w:w="2933" w:type="dxa"/>
          </w:tcPr>
          <w:p w14:paraId="0AA535D9" w14:textId="1A9D2524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 e fotógrafo</w:t>
            </w:r>
          </w:p>
        </w:tc>
      </w:tr>
      <w:tr w:rsidR="00A63340" w14:paraId="3BCC527F" w14:textId="77777777" w:rsidTr="009829AA">
        <w:tc>
          <w:tcPr>
            <w:tcW w:w="456" w:type="dxa"/>
          </w:tcPr>
          <w:p w14:paraId="108AF36B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975" w:type="dxa"/>
          </w:tcPr>
          <w:p w14:paraId="3DA8F88F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Julinho Pinto de Souza</w:t>
            </w:r>
          </w:p>
        </w:tc>
        <w:tc>
          <w:tcPr>
            <w:tcW w:w="2933" w:type="dxa"/>
          </w:tcPr>
          <w:p w14:paraId="165451A1" w14:textId="2816FA4F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719D95B1" w14:textId="77777777" w:rsidTr="009829AA">
        <w:tc>
          <w:tcPr>
            <w:tcW w:w="456" w:type="dxa"/>
          </w:tcPr>
          <w:p w14:paraId="2885B724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975" w:type="dxa"/>
          </w:tcPr>
          <w:p w14:paraId="2CCFB439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Rosangela Vitorino da Silva</w:t>
            </w:r>
          </w:p>
        </w:tc>
        <w:tc>
          <w:tcPr>
            <w:tcW w:w="2933" w:type="dxa"/>
          </w:tcPr>
          <w:p w14:paraId="3741C7DF" w14:textId="0ECDF3BF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24191475" w14:textId="77777777" w:rsidTr="009829AA">
        <w:tc>
          <w:tcPr>
            <w:tcW w:w="456" w:type="dxa"/>
          </w:tcPr>
          <w:p w14:paraId="4584A5C8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975" w:type="dxa"/>
          </w:tcPr>
          <w:p w14:paraId="0CD8B483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Thaylãne Nascimento</w:t>
            </w:r>
          </w:p>
        </w:tc>
        <w:tc>
          <w:tcPr>
            <w:tcW w:w="2933" w:type="dxa"/>
          </w:tcPr>
          <w:p w14:paraId="7091CAAC" w14:textId="151E3D76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2BE680F6" w14:textId="77777777" w:rsidTr="009829AA">
        <w:tc>
          <w:tcPr>
            <w:tcW w:w="456" w:type="dxa"/>
          </w:tcPr>
          <w:p w14:paraId="71329C99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975" w:type="dxa"/>
          </w:tcPr>
          <w:p w14:paraId="3DAEA074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Lyvia Sereija Moraes Silva</w:t>
            </w:r>
          </w:p>
        </w:tc>
        <w:tc>
          <w:tcPr>
            <w:tcW w:w="2933" w:type="dxa"/>
          </w:tcPr>
          <w:p w14:paraId="6F4E5A2E" w14:textId="611210AD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710FCB19" w14:textId="77777777" w:rsidTr="009829AA">
        <w:tc>
          <w:tcPr>
            <w:tcW w:w="456" w:type="dxa"/>
          </w:tcPr>
          <w:p w14:paraId="44EE26B9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975" w:type="dxa"/>
          </w:tcPr>
          <w:p w14:paraId="7F505A60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Gabrielly S. Jesus</w:t>
            </w:r>
          </w:p>
        </w:tc>
        <w:tc>
          <w:tcPr>
            <w:tcW w:w="2933" w:type="dxa"/>
          </w:tcPr>
          <w:p w14:paraId="48A8068B" w14:textId="3865DB2D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poio</w:t>
            </w:r>
          </w:p>
        </w:tc>
      </w:tr>
      <w:tr w:rsidR="00A63340" w14:paraId="212C4C0B" w14:textId="77777777" w:rsidTr="009829AA">
        <w:tc>
          <w:tcPr>
            <w:tcW w:w="456" w:type="dxa"/>
          </w:tcPr>
          <w:p w14:paraId="05EF7EAA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975" w:type="dxa"/>
          </w:tcPr>
          <w:p w14:paraId="4FDAE78B" w14:textId="77777777" w:rsidR="00386AED" w:rsidRPr="00A60F0C" w:rsidRDefault="001D5E16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Alexandre Daniel dos Santos Balbino</w:t>
            </w:r>
          </w:p>
        </w:tc>
        <w:tc>
          <w:tcPr>
            <w:tcW w:w="2933" w:type="dxa"/>
          </w:tcPr>
          <w:p w14:paraId="1BF1AAA5" w14:textId="39812D13" w:rsidR="00386AED" w:rsidRPr="00A60F0C" w:rsidRDefault="009829AA" w:rsidP="00386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A6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egente</w:t>
            </w:r>
          </w:p>
        </w:tc>
      </w:tr>
    </w:tbl>
    <w:p w14:paraId="3B6DFC24" w14:textId="77777777" w:rsidR="001B6B7E" w:rsidRPr="000B33EB" w:rsidRDefault="001B6B7E" w:rsidP="001C4DC5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6EC91F" w14:textId="77777777" w:rsidR="001C4DC5" w:rsidRPr="000B33EB" w:rsidRDefault="001C4DC5" w:rsidP="001B6B7E">
      <w:pPr>
        <w:ind w:left="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4F1834B" w14:textId="77777777" w:rsidR="009829AA" w:rsidRDefault="009829AA" w:rsidP="00E47782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pt-BR"/>
        </w:rPr>
      </w:pPr>
    </w:p>
    <w:p w14:paraId="0B5C7103" w14:textId="77777777" w:rsidR="001B6B7E" w:rsidRPr="000B33EB" w:rsidRDefault="001D5E16" w:rsidP="001B6B7E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pt-BR"/>
        </w:rPr>
      </w:pPr>
      <w:r w:rsidRPr="000B33E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pt-BR"/>
        </w:rPr>
        <w:t>JUSTIFICATIVA</w:t>
      </w:r>
    </w:p>
    <w:p w14:paraId="74684552" w14:textId="6046ADA2" w:rsidR="001B6B7E" w:rsidRDefault="001B6B7E" w:rsidP="001B6B7E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pt-BR"/>
        </w:rPr>
      </w:pPr>
    </w:p>
    <w:p w14:paraId="5F3854B2" w14:textId="3A6BF594" w:rsidR="001B6B7E" w:rsidRPr="000B33EB" w:rsidRDefault="001B6B7E" w:rsidP="001B6B7E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t-BR"/>
        </w:rPr>
      </w:pPr>
    </w:p>
    <w:p w14:paraId="76BBEF0B" w14:textId="79AC0605" w:rsidR="00E47782" w:rsidRDefault="001D5E16" w:rsidP="004B6E6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apresentações da </w:t>
      </w:r>
      <w:r w:rsidR="008D1844">
        <w:rPr>
          <w:rFonts w:ascii="Times New Roman" w:hAnsi="Times New Roman" w:cs="Times New Roman"/>
          <w:color w:val="000000" w:themeColor="text1"/>
          <w:sz w:val="24"/>
          <w:szCs w:val="24"/>
        </w:rPr>
        <w:t>Banda Municipal do Parecis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vêm </w:t>
      </w:r>
      <w:r w:rsidR="008D1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 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alguns anos desenvolvendo </w:t>
      </w:r>
      <w:r w:rsidR="008D1844">
        <w:rPr>
          <w:rFonts w:ascii="Times New Roman" w:hAnsi="Times New Roman" w:cs="Times New Roman"/>
          <w:color w:val="000000" w:themeColor="text1"/>
          <w:sz w:val="24"/>
          <w:szCs w:val="24"/>
        </w:rPr>
        <w:t>espetáculos em eventos cívicos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Aos alunos participantes cria um conceito único de responsabilidade e amor pela música. Este grupo é resultado do esforço e de contribuição de muitas pessoas, que conseguiram aliar cultura, educação, civismo e tradição. </w:t>
      </w:r>
    </w:p>
    <w:p w14:paraId="576FF729" w14:textId="1E4E3417" w:rsidR="00F5501A" w:rsidRPr="00F5501A" w:rsidRDefault="00F5501A" w:rsidP="00F5501A">
      <w:pPr>
        <w:shd w:val="clear" w:color="auto" w:fill="FFFFFF"/>
        <w:ind w:right="-96" w:firstLine="141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</w:pPr>
      <w:r w:rsidRPr="000B33E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>A Banda Municipal do Parecis</w:t>
      </w:r>
      <w:r w:rsidR="00122D9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 xml:space="preserve"> -</w:t>
      </w:r>
      <w:r w:rsidRPr="000B33E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122D9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>um projeto bem sucedido da Secretaria Municipal de Cultura e Turismo,</w:t>
      </w:r>
      <w:r w:rsidRPr="000B33E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 xml:space="preserve"> participou da 7ª Copa Estadual de Banda e Fanfarras, realizada na cidade de Sorriso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 xml:space="preserve">, </w:t>
      </w:r>
      <w:r w:rsidR="00122D9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>com brilhantes apresentações, o que lhe rendeu</w:t>
      </w:r>
      <w:r w:rsidR="00A81EF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Pr="000B33E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>excelente</w:t>
      </w:r>
      <w:r w:rsidR="00122D9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>s resultados,</w:t>
      </w:r>
      <w:r w:rsidRPr="000B33E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 xml:space="preserve"> sagrando-se campeã na modalidade fanfarra simples tradicional, vice-campeã na modalidade banda marcial e 3º lugar na comissão de frente geral.</w:t>
      </w:r>
    </w:p>
    <w:p w14:paraId="1D7E6C27" w14:textId="0DB18D1F" w:rsidR="008D1844" w:rsidRDefault="001D5E16" w:rsidP="004B6E65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>Alexandre</w:t>
      </w:r>
      <w:r w:rsidR="004E10E0"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Daniel dos Santos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Balbino, figura central desta banda, vem se destacando</w:t>
      </w:r>
      <w:r w:rsidR="008D1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há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alguns anos como regente, colocando</w:t>
      </w:r>
      <w:r w:rsidR="008D184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além do seu talento natural, uma dose especial de amor e otimismo</w:t>
      </w:r>
      <w:r w:rsidR="00A81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386F47" w14:textId="6FE88D57" w:rsidR="001B6B7E" w:rsidRPr="00A81EFC" w:rsidRDefault="001D5E16" w:rsidP="00A81EFC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>Diante do exposto</w:t>
      </w:r>
      <w:r w:rsidR="008D184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homenagem é fruto do reconhecimento desta Casa Legislativa, no sentido de valorizar o empenho e a dedicação do todos os integrantes da </w:t>
      </w:r>
      <w:r w:rsidR="00A81EFC">
        <w:rPr>
          <w:rFonts w:ascii="Times New Roman" w:hAnsi="Times New Roman" w:cs="Times New Roman"/>
          <w:color w:val="000000" w:themeColor="text1"/>
          <w:sz w:val="24"/>
          <w:szCs w:val="24"/>
        </w:rPr>
        <w:t>Banda Municipal do Parecis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1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33E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>Aos componentes o nosso reconhecimento pela dedicação e pela representação de Campo Novo do Parecis, elevando o nome de nosso Município.</w:t>
      </w:r>
    </w:p>
    <w:p w14:paraId="03119D63" w14:textId="77777777" w:rsidR="001B6B7E" w:rsidRPr="000B33EB" w:rsidRDefault="001D5E16" w:rsidP="001B6B7E">
      <w:pPr>
        <w:shd w:val="clear" w:color="auto" w:fill="FFFFFF"/>
        <w:ind w:firstLine="141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</w:pPr>
      <w:r w:rsidRPr="000B33E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pt-BR"/>
        </w:rPr>
        <w:t xml:space="preserve"> </w:t>
      </w:r>
    </w:p>
    <w:p w14:paraId="55CF80FB" w14:textId="77777777" w:rsidR="001B6B7E" w:rsidRPr="000B33EB" w:rsidRDefault="001B6B7E" w:rsidP="001B6B7E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408DC" w14:textId="4DB557D6" w:rsidR="001B6B7E" w:rsidRPr="000B33EB" w:rsidRDefault="001D5E16" w:rsidP="001B6B7E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Sala de Sessões da Câmara Municipal, em </w:t>
      </w:r>
      <w:r w:rsidR="008727F1"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727F1"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outubro </w:t>
      </w:r>
      <w:r w:rsidRPr="000B33EB">
        <w:rPr>
          <w:rFonts w:ascii="Times New Roman" w:hAnsi="Times New Roman" w:cs="Times New Roman"/>
          <w:color w:val="000000" w:themeColor="text1"/>
          <w:sz w:val="24"/>
          <w:szCs w:val="24"/>
        </w:rPr>
        <w:t>de 2023.</w:t>
      </w:r>
    </w:p>
    <w:p w14:paraId="0E24AB14" w14:textId="77777777" w:rsidR="001B6B7E" w:rsidRPr="000B33EB" w:rsidRDefault="001B6B7E" w:rsidP="001B6B7E">
      <w:pPr>
        <w:ind w:right="-66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C3D8DC" w14:textId="1F156575" w:rsidR="001B6B7E" w:rsidRDefault="001B6B7E" w:rsidP="001B6B7E">
      <w:pPr>
        <w:ind w:right="-66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E1FE4B" w14:textId="6F7FA4B1" w:rsidR="00F414BC" w:rsidRDefault="00F414BC" w:rsidP="001B6B7E">
      <w:pPr>
        <w:ind w:right="-66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634B6A" w14:textId="783029AE" w:rsidR="001B6B7E" w:rsidRDefault="001B6B7E" w:rsidP="00F414BC">
      <w:pPr>
        <w:ind w:right="-66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BBDF76" w14:textId="44789765" w:rsidR="00122D92" w:rsidRDefault="00122D92" w:rsidP="00F414BC">
      <w:pPr>
        <w:ind w:right="-66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4DC40" w14:textId="77777777" w:rsidR="00122D92" w:rsidRPr="000B33EB" w:rsidRDefault="00122D92" w:rsidP="00F414BC">
      <w:pPr>
        <w:ind w:right="-66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88793" w14:textId="209617C7" w:rsidR="001B6B7E" w:rsidRPr="000B33EB" w:rsidRDefault="00F414BC" w:rsidP="00F414BC">
      <w:pPr>
        <w:ind w:right="-66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VER. BEITO MACHADINHO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VER. </w:t>
      </w:r>
      <w:r w:rsidRPr="00E477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FABIO DO AGEM</w:t>
      </w:r>
    </w:p>
    <w:sectPr w:rsidR="001B6B7E" w:rsidRPr="000B33EB" w:rsidSect="009829AA">
      <w:headerReference w:type="default" r:id="rId7"/>
      <w:footerReference w:type="default" r:id="rId8"/>
      <w:pgSz w:w="11907" w:h="16840" w:code="9"/>
      <w:pgMar w:top="1021" w:right="1701" w:bottom="567" w:left="1797" w:header="680" w:footer="3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01EB" w14:textId="77777777" w:rsidR="00CC2E43" w:rsidRDefault="00CC2E43">
      <w:r>
        <w:separator/>
      </w:r>
    </w:p>
  </w:endnote>
  <w:endnote w:type="continuationSeparator" w:id="0">
    <w:p w14:paraId="39C65FCF" w14:textId="77777777" w:rsidR="00CC2E43" w:rsidRDefault="00CC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D4AA" w14:textId="77777777" w:rsidR="001B6B7E" w:rsidRDefault="001D5E16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___/___/2023  __________________  Ao Expediente da sessão ___/___/2023</w:t>
    </w:r>
  </w:p>
  <w:p w14:paraId="07CC6CCE" w14:textId="77777777" w:rsidR="001B6B7E" w:rsidRDefault="001D5E16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4876D5A8" w14:textId="77777777" w:rsidR="001B6B7E" w:rsidRDefault="001D5E16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Encaminhada à apreciação da CLJRF  em ___/___/2023</w:t>
    </w:r>
  </w:p>
  <w:p w14:paraId="11EF5810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14:paraId="261222F9" w14:textId="77777777" w:rsidR="001B6B7E" w:rsidRDefault="001D5E16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20D47709" w14:textId="77777777"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14:paraId="11E7602D" w14:textId="77777777" w:rsidR="001B6B7E" w:rsidRDefault="001D5E16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746151E5" w14:textId="77777777" w:rsidR="001B6B7E" w:rsidRDefault="001D5E16" w:rsidP="001B6B7E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548FBD32" w14:textId="77777777" w:rsidR="001B6B7E" w:rsidRDefault="001B6B7E" w:rsidP="001B6B7E">
    <w:pPr>
      <w:pStyle w:val="Rodap"/>
    </w:pPr>
  </w:p>
  <w:p w14:paraId="2959FC82" w14:textId="77777777" w:rsidR="00B10B5F" w:rsidRDefault="00B10B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B1EC" w14:textId="77777777" w:rsidR="00CC2E43" w:rsidRDefault="00CC2E43">
      <w:r>
        <w:separator/>
      </w:r>
    </w:p>
  </w:footnote>
  <w:footnote w:type="continuationSeparator" w:id="0">
    <w:p w14:paraId="60D9E6F0" w14:textId="77777777" w:rsidR="00CC2E43" w:rsidRDefault="00CC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3DD5" w14:textId="77777777" w:rsidR="00FE7AC4" w:rsidRDefault="001D5E16">
    <w:pPr>
      <w:pStyle w:val="Cabealho"/>
    </w:pPr>
    <w:r>
      <w:rPr>
        <w:noProof/>
      </w:rPr>
      <w:drawing>
        <wp:inline distT="0" distB="0" distL="0" distR="0" wp14:anchorId="0FA83C88" wp14:editId="4426ED3F">
          <wp:extent cx="5339715" cy="661670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26901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161C"/>
    <w:multiLevelType w:val="hybridMultilevel"/>
    <w:tmpl w:val="3CD048C8"/>
    <w:lvl w:ilvl="0" w:tplc="405C85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02124"/>
      </w:rPr>
    </w:lvl>
    <w:lvl w:ilvl="1" w:tplc="80582440" w:tentative="1">
      <w:start w:val="1"/>
      <w:numFmt w:val="lowerLetter"/>
      <w:lvlText w:val="%2."/>
      <w:lvlJc w:val="left"/>
      <w:pPr>
        <w:ind w:left="1440" w:hanging="360"/>
      </w:pPr>
    </w:lvl>
    <w:lvl w:ilvl="2" w:tplc="180AABF0" w:tentative="1">
      <w:start w:val="1"/>
      <w:numFmt w:val="lowerRoman"/>
      <w:lvlText w:val="%3."/>
      <w:lvlJc w:val="right"/>
      <w:pPr>
        <w:ind w:left="2160" w:hanging="180"/>
      </w:pPr>
    </w:lvl>
    <w:lvl w:ilvl="3" w:tplc="98B84582" w:tentative="1">
      <w:start w:val="1"/>
      <w:numFmt w:val="decimal"/>
      <w:lvlText w:val="%4."/>
      <w:lvlJc w:val="left"/>
      <w:pPr>
        <w:ind w:left="2880" w:hanging="360"/>
      </w:pPr>
    </w:lvl>
    <w:lvl w:ilvl="4" w:tplc="1B305588" w:tentative="1">
      <w:start w:val="1"/>
      <w:numFmt w:val="lowerLetter"/>
      <w:lvlText w:val="%5."/>
      <w:lvlJc w:val="left"/>
      <w:pPr>
        <w:ind w:left="3600" w:hanging="360"/>
      </w:pPr>
    </w:lvl>
    <w:lvl w:ilvl="5" w:tplc="ADD09BBA" w:tentative="1">
      <w:start w:val="1"/>
      <w:numFmt w:val="lowerRoman"/>
      <w:lvlText w:val="%6."/>
      <w:lvlJc w:val="right"/>
      <w:pPr>
        <w:ind w:left="4320" w:hanging="180"/>
      </w:pPr>
    </w:lvl>
    <w:lvl w:ilvl="6" w:tplc="AE928B40" w:tentative="1">
      <w:start w:val="1"/>
      <w:numFmt w:val="decimal"/>
      <w:lvlText w:val="%7."/>
      <w:lvlJc w:val="left"/>
      <w:pPr>
        <w:ind w:left="5040" w:hanging="360"/>
      </w:pPr>
    </w:lvl>
    <w:lvl w:ilvl="7" w:tplc="87E01E1E" w:tentative="1">
      <w:start w:val="1"/>
      <w:numFmt w:val="lowerLetter"/>
      <w:lvlText w:val="%8."/>
      <w:lvlJc w:val="left"/>
      <w:pPr>
        <w:ind w:left="5760" w:hanging="360"/>
      </w:pPr>
    </w:lvl>
    <w:lvl w:ilvl="8" w:tplc="EBC4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27852"/>
    <w:multiLevelType w:val="hybridMultilevel"/>
    <w:tmpl w:val="60E6D614"/>
    <w:lvl w:ilvl="0" w:tplc="10F6E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E0EBACC" w:tentative="1">
      <w:start w:val="1"/>
      <w:numFmt w:val="lowerLetter"/>
      <w:lvlText w:val="%2."/>
      <w:lvlJc w:val="left"/>
      <w:pPr>
        <w:ind w:left="1440" w:hanging="360"/>
      </w:pPr>
    </w:lvl>
    <w:lvl w:ilvl="2" w:tplc="DD3A994E" w:tentative="1">
      <w:start w:val="1"/>
      <w:numFmt w:val="lowerRoman"/>
      <w:lvlText w:val="%3."/>
      <w:lvlJc w:val="right"/>
      <w:pPr>
        <w:ind w:left="2160" w:hanging="180"/>
      </w:pPr>
    </w:lvl>
    <w:lvl w:ilvl="3" w:tplc="C2E2DDBE" w:tentative="1">
      <w:start w:val="1"/>
      <w:numFmt w:val="decimal"/>
      <w:lvlText w:val="%4."/>
      <w:lvlJc w:val="left"/>
      <w:pPr>
        <w:ind w:left="2880" w:hanging="360"/>
      </w:pPr>
    </w:lvl>
    <w:lvl w:ilvl="4" w:tplc="85C42EAA" w:tentative="1">
      <w:start w:val="1"/>
      <w:numFmt w:val="lowerLetter"/>
      <w:lvlText w:val="%5."/>
      <w:lvlJc w:val="left"/>
      <w:pPr>
        <w:ind w:left="3600" w:hanging="360"/>
      </w:pPr>
    </w:lvl>
    <w:lvl w:ilvl="5" w:tplc="9AD08D6E" w:tentative="1">
      <w:start w:val="1"/>
      <w:numFmt w:val="lowerRoman"/>
      <w:lvlText w:val="%6."/>
      <w:lvlJc w:val="right"/>
      <w:pPr>
        <w:ind w:left="4320" w:hanging="180"/>
      </w:pPr>
    </w:lvl>
    <w:lvl w:ilvl="6" w:tplc="1C52E510" w:tentative="1">
      <w:start w:val="1"/>
      <w:numFmt w:val="decimal"/>
      <w:lvlText w:val="%7."/>
      <w:lvlJc w:val="left"/>
      <w:pPr>
        <w:ind w:left="5040" w:hanging="360"/>
      </w:pPr>
    </w:lvl>
    <w:lvl w:ilvl="7" w:tplc="57189D44" w:tentative="1">
      <w:start w:val="1"/>
      <w:numFmt w:val="lowerLetter"/>
      <w:lvlText w:val="%8."/>
      <w:lvlJc w:val="left"/>
      <w:pPr>
        <w:ind w:left="5760" w:hanging="360"/>
      </w:pPr>
    </w:lvl>
    <w:lvl w:ilvl="8" w:tplc="DB5A8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A36B4"/>
    <w:multiLevelType w:val="hybridMultilevel"/>
    <w:tmpl w:val="60E6D614"/>
    <w:lvl w:ilvl="0" w:tplc="2ED057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CBEB0F4" w:tentative="1">
      <w:start w:val="1"/>
      <w:numFmt w:val="lowerLetter"/>
      <w:lvlText w:val="%2."/>
      <w:lvlJc w:val="left"/>
      <w:pPr>
        <w:ind w:left="1440" w:hanging="360"/>
      </w:pPr>
    </w:lvl>
    <w:lvl w:ilvl="2" w:tplc="2BC46DA8" w:tentative="1">
      <w:start w:val="1"/>
      <w:numFmt w:val="lowerRoman"/>
      <w:lvlText w:val="%3."/>
      <w:lvlJc w:val="right"/>
      <w:pPr>
        <w:ind w:left="2160" w:hanging="180"/>
      </w:pPr>
    </w:lvl>
    <w:lvl w:ilvl="3" w:tplc="2D242280" w:tentative="1">
      <w:start w:val="1"/>
      <w:numFmt w:val="decimal"/>
      <w:lvlText w:val="%4."/>
      <w:lvlJc w:val="left"/>
      <w:pPr>
        <w:ind w:left="2880" w:hanging="360"/>
      </w:pPr>
    </w:lvl>
    <w:lvl w:ilvl="4" w:tplc="CA46792E" w:tentative="1">
      <w:start w:val="1"/>
      <w:numFmt w:val="lowerLetter"/>
      <w:lvlText w:val="%5."/>
      <w:lvlJc w:val="left"/>
      <w:pPr>
        <w:ind w:left="3600" w:hanging="360"/>
      </w:pPr>
    </w:lvl>
    <w:lvl w:ilvl="5" w:tplc="6E7E3720" w:tentative="1">
      <w:start w:val="1"/>
      <w:numFmt w:val="lowerRoman"/>
      <w:lvlText w:val="%6."/>
      <w:lvlJc w:val="right"/>
      <w:pPr>
        <w:ind w:left="4320" w:hanging="180"/>
      </w:pPr>
    </w:lvl>
    <w:lvl w:ilvl="6" w:tplc="2A94B54A" w:tentative="1">
      <w:start w:val="1"/>
      <w:numFmt w:val="decimal"/>
      <w:lvlText w:val="%7."/>
      <w:lvlJc w:val="left"/>
      <w:pPr>
        <w:ind w:left="5040" w:hanging="360"/>
      </w:pPr>
    </w:lvl>
    <w:lvl w:ilvl="7" w:tplc="795644AA" w:tentative="1">
      <w:start w:val="1"/>
      <w:numFmt w:val="lowerLetter"/>
      <w:lvlText w:val="%8."/>
      <w:lvlJc w:val="left"/>
      <w:pPr>
        <w:ind w:left="5760" w:hanging="360"/>
      </w:pPr>
    </w:lvl>
    <w:lvl w:ilvl="8" w:tplc="C2EC5AD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6134"/>
    <w:rsid w:val="00026B4B"/>
    <w:rsid w:val="00052A45"/>
    <w:rsid w:val="000B33EB"/>
    <w:rsid w:val="00122D92"/>
    <w:rsid w:val="0016795D"/>
    <w:rsid w:val="001914A0"/>
    <w:rsid w:val="001915A3"/>
    <w:rsid w:val="001A03A7"/>
    <w:rsid w:val="001B676D"/>
    <w:rsid w:val="001B6B7E"/>
    <w:rsid w:val="001C4DC5"/>
    <w:rsid w:val="001D5E16"/>
    <w:rsid w:val="00217F62"/>
    <w:rsid w:val="002778B5"/>
    <w:rsid w:val="002B0196"/>
    <w:rsid w:val="00317720"/>
    <w:rsid w:val="00341736"/>
    <w:rsid w:val="0034372D"/>
    <w:rsid w:val="00386AED"/>
    <w:rsid w:val="003A061E"/>
    <w:rsid w:val="003E1071"/>
    <w:rsid w:val="0044426D"/>
    <w:rsid w:val="004B6E65"/>
    <w:rsid w:val="004E10E0"/>
    <w:rsid w:val="005D20E8"/>
    <w:rsid w:val="006956B6"/>
    <w:rsid w:val="00732AFB"/>
    <w:rsid w:val="008727F1"/>
    <w:rsid w:val="008D1844"/>
    <w:rsid w:val="009829AA"/>
    <w:rsid w:val="009C2D64"/>
    <w:rsid w:val="009C53E3"/>
    <w:rsid w:val="00A60F0C"/>
    <w:rsid w:val="00A63340"/>
    <w:rsid w:val="00A81EFC"/>
    <w:rsid w:val="00A906D8"/>
    <w:rsid w:val="00AB5A74"/>
    <w:rsid w:val="00AF04F5"/>
    <w:rsid w:val="00B10B5F"/>
    <w:rsid w:val="00B445A1"/>
    <w:rsid w:val="00CB58E3"/>
    <w:rsid w:val="00CC2E43"/>
    <w:rsid w:val="00DF57D9"/>
    <w:rsid w:val="00E47782"/>
    <w:rsid w:val="00F071AE"/>
    <w:rsid w:val="00F414BC"/>
    <w:rsid w:val="00F5501A"/>
    <w:rsid w:val="00FB31AB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23847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1B6B7E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31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5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12</cp:revision>
  <dcterms:created xsi:type="dcterms:W3CDTF">2023-09-26T17:15:00Z</dcterms:created>
  <dcterms:modified xsi:type="dcterms:W3CDTF">2023-10-02T18:01:00Z</dcterms:modified>
</cp:coreProperties>
</file>